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28" w:rsidRDefault="00B66A28">
      <w:pPr>
        <w:rPr>
          <w:b/>
        </w:rPr>
      </w:pPr>
    </w:p>
    <w:p w:rsidR="00D17AD1" w:rsidRPr="004F33D7" w:rsidRDefault="00D95FEE">
      <w:pPr>
        <w:rPr>
          <w:b/>
        </w:rPr>
      </w:pPr>
      <w:bookmarkStart w:id="0" w:name="_GoBack"/>
      <w:bookmarkEnd w:id="0"/>
      <w:r w:rsidRPr="004F33D7">
        <w:rPr>
          <w:b/>
        </w:rPr>
        <w:t>PROPOZYCJE ZABAW I ZAJĘĆ DLA DZIECI NA DZIEŃ 21.05.2020</w:t>
      </w:r>
    </w:p>
    <w:p w:rsidR="00D95FEE" w:rsidRPr="004F33D7" w:rsidRDefault="00D95FEE">
      <w:pPr>
        <w:rPr>
          <w:b/>
        </w:rPr>
      </w:pPr>
      <w:r w:rsidRPr="004F33D7">
        <w:rPr>
          <w:b/>
        </w:rPr>
        <w:t>WITAM WSZYSTKICH!  ZACZYNAMY!</w:t>
      </w:r>
    </w:p>
    <w:p w:rsidR="00D95FEE" w:rsidRPr="003935D4" w:rsidRDefault="00D95FEE" w:rsidP="00D95FEE">
      <w:pPr>
        <w:pStyle w:val="Akapitzlist"/>
        <w:numPr>
          <w:ilvl w:val="0"/>
          <w:numId w:val="1"/>
        </w:numPr>
        <w:rPr>
          <w:b/>
        </w:rPr>
      </w:pPr>
      <w:r w:rsidRPr="003935D4">
        <w:rPr>
          <w:b/>
        </w:rPr>
        <w:t xml:space="preserve">Powitanie – </w:t>
      </w:r>
      <w:proofErr w:type="gramStart"/>
      <w:r w:rsidRPr="003935D4">
        <w:rPr>
          <w:b/>
        </w:rPr>
        <w:t>przesyłamy  ,,Iskierkę</w:t>
      </w:r>
      <w:proofErr w:type="gramEnd"/>
      <w:r w:rsidRPr="003935D4">
        <w:rPr>
          <w:b/>
        </w:rPr>
        <w:t xml:space="preserve"> przyjaźni’’</w:t>
      </w:r>
    </w:p>
    <w:p w:rsidR="00D95FEE" w:rsidRPr="003935D4" w:rsidRDefault="00023A7E" w:rsidP="00D95FEE">
      <w:pPr>
        <w:pStyle w:val="Akapitzlist"/>
        <w:numPr>
          <w:ilvl w:val="0"/>
          <w:numId w:val="1"/>
        </w:numPr>
        <w:rPr>
          <w:b/>
        </w:rPr>
      </w:pPr>
      <w:r w:rsidRPr="003935D4">
        <w:rPr>
          <w:b/>
        </w:rPr>
        <w:t>Zabawa ruchowa</w:t>
      </w:r>
      <w:r w:rsidR="004F33D7">
        <w:rPr>
          <w:b/>
        </w:rPr>
        <w:t xml:space="preserve"> – </w:t>
      </w:r>
      <w:r w:rsidR="004F33D7">
        <w:t>zapraszam do wykonania ćwiczeń przy dźwiękach wesołej muzyki.</w:t>
      </w:r>
    </w:p>
    <w:p w:rsidR="00023A7E" w:rsidRDefault="00AB5A2B" w:rsidP="003935D4">
      <w:pPr>
        <w:pStyle w:val="Akapitzlist"/>
        <w:tabs>
          <w:tab w:val="left" w:pos="3645"/>
        </w:tabs>
      </w:pPr>
      <w:hyperlink r:id="rId5" w:history="1">
        <w:r w:rsidR="008F5B27" w:rsidRPr="008F5B27">
          <w:rPr>
            <w:rStyle w:val="Hipercze"/>
          </w:rPr>
          <w:t>https</w:t>
        </w:r>
        <w:proofErr w:type="gramStart"/>
        <w:r w:rsidR="008F5B27" w:rsidRPr="008F5B27">
          <w:rPr>
            <w:rStyle w:val="Hipercze"/>
          </w:rPr>
          <w:t>://www</w:t>
        </w:r>
        <w:proofErr w:type="gramEnd"/>
        <w:r w:rsidR="008F5B27" w:rsidRPr="008F5B27">
          <w:rPr>
            <w:rStyle w:val="Hipercze"/>
          </w:rPr>
          <w:t>.</w:t>
        </w:r>
        <w:proofErr w:type="gramStart"/>
        <w:r w:rsidR="008F5B27" w:rsidRPr="008F5B27">
          <w:rPr>
            <w:rStyle w:val="Hipercze"/>
          </w:rPr>
          <w:t>youtube</w:t>
        </w:r>
        <w:proofErr w:type="gramEnd"/>
        <w:r w:rsidR="008F5B27" w:rsidRPr="008F5B27">
          <w:rPr>
            <w:rStyle w:val="Hipercze"/>
          </w:rPr>
          <w:t>.</w:t>
        </w:r>
        <w:proofErr w:type="gramStart"/>
        <w:r w:rsidR="008F5B27" w:rsidRPr="008F5B27">
          <w:rPr>
            <w:rStyle w:val="Hipercze"/>
          </w:rPr>
          <w:t>com</w:t>
        </w:r>
        <w:proofErr w:type="gramEnd"/>
        <w:r w:rsidR="008F5B27" w:rsidRPr="008F5B27">
          <w:rPr>
            <w:rStyle w:val="Hipercze"/>
          </w:rPr>
          <w:t>/watch?</w:t>
        </w:r>
        <w:proofErr w:type="gramStart"/>
        <w:r w:rsidR="008F5B27" w:rsidRPr="008F5B27">
          <w:rPr>
            <w:rStyle w:val="Hipercze"/>
          </w:rPr>
          <w:t>v</w:t>
        </w:r>
        <w:proofErr w:type="gramEnd"/>
        <w:r w:rsidR="008F5B27" w:rsidRPr="008F5B27">
          <w:rPr>
            <w:rStyle w:val="Hipercze"/>
          </w:rPr>
          <w:t>=LNouuY9zrKQ</w:t>
        </w:r>
      </w:hyperlink>
      <w:r w:rsidR="003935D4">
        <w:tab/>
      </w:r>
    </w:p>
    <w:p w:rsidR="00DA321E" w:rsidRPr="00284C80" w:rsidRDefault="00781567" w:rsidP="00284C80">
      <w:pPr>
        <w:pStyle w:val="Akapitzlist"/>
        <w:numPr>
          <w:ilvl w:val="0"/>
          <w:numId w:val="1"/>
        </w:numPr>
        <w:rPr>
          <w:b/>
        </w:rPr>
      </w:pPr>
      <w:r w:rsidRPr="003935D4">
        <w:rPr>
          <w:b/>
        </w:rPr>
        <w:t xml:space="preserve">Słuchanie </w:t>
      </w:r>
      <w:proofErr w:type="gramStart"/>
      <w:r w:rsidRPr="003935D4">
        <w:rPr>
          <w:b/>
        </w:rPr>
        <w:t>wiersza  ,, Kwiaty</w:t>
      </w:r>
      <w:proofErr w:type="gramEnd"/>
      <w:r w:rsidRPr="003935D4">
        <w:rPr>
          <w:b/>
        </w:rPr>
        <w:t xml:space="preserve"> na łące’’ Grażyny Lech</w:t>
      </w:r>
      <w:r w:rsidR="00284C80">
        <w:rPr>
          <w:b/>
        </w:rPr>
        <w:br/>
      </w:r>
      <w:r w:rsidR="00DA321E">
        <w:t>Dywan z kwiatów, ziół i traw.</w:t>
      </w:r>
      <w:r w:rsidR="00DA321E">
        <w:br/>
        <w:t>Są w nim jaskry, maki, szczaw.</w:t>
      </w:r>
      <w:r w:rsidR="00DA321E">
        <w:br/>
      </w:r>
      <w:r>
        <w:t xml:space="preserve">Brzęczą </w:t>
      </w:r>
      <w:r w:rsidR="00DA321E">
        <w:t>trzmiele, skrzeczy sroka.</w:t>
      </w:r>
      <w:r w:rsidR="00DA321E">
        <w:br/>
        <w:t>Kreta także tutaj spotkasz.</w:t>
      </w:r>
      <w:r w:rsidR="00DA321E">
        <w:br/>
        <w:t>Możesz słuchać, patrzeć, wąchać!</w:t>
      </w:r>
      <w:r w:rsidR="00DA321E">
        <w:br/>
        <w:t>Piękna, kolorowa łąka.</w:t>
      </w:r>
    </w:p>
    <w:p w:rsidR="00DA321E" w:rsidRDefault="00DA321E" w:rsidP="00DA321E">
      <w:pPr>
        <w:pStyle w:val="Akapitzlist"/>
        <w:numPr>
          <w:ilvl w:val="0"/>
          <w:numId w:val="1"/>
        </w:numPr>
      </w:pPr>
      <w:r w:rsidRPr="00284C80">
        <w:rPr>
          <w:b/>
        </w:rPr>
        <w:t>Rozmowa na temat wiersza.</w:t>
      </w:r>
      <w:r w:rsidRPr="00284C80">
        <w:rPr>
          <w:b/>
        </w:rPr>
        <w:br/>
      </w:r>
      <w:r w:rsidRPr="00DA321E">
        <w:rPr>
          <w:u w:val="single"/>
        </w:rPr>
        <w:t>Rodzic zadaje pytania</w:t>
      </w:r>
      <w:proofErr w:type="gramStart"/>
      <w:r w:rsidRPr="00DA321E">
        <w:rPr>
          <w:u w:val="single"/>
        </w:rPr>
        <w:t>:</w:t>
      </w:r>
      <w:r w:rsidRPr="00DA321E">
        <w:br/>
      </w:r>
      <w:r>
        <w:t>- O</w:t>
      </w:r>
      <w:proofErr w:type="gramEnd"/>
      <w:r>
        <w:t xml:space="preserve"> jakim miejscu jest ten wiersz?</w:t>
      </w:r>
      <w:r>
        <w:br/>
        <w:t>- Jakie rośliny rosły na łące?</w:t>
      </w:r>
      <w:r>
        <w:br/>
        <w:t>- Jakie zwierzęta tam przebywały?</w:t>
      </w:r>
      <w:r>
        <w:br/>
        <w:t>- Jak wygląda łąka?</w:t>
      </w:r>
    </w:p>
    <w:p w:rsidR="002161F7" w:rsidRDefault="00DA321E" w:rsidP="00DA321E">
      <w:pPr>
        <w:pStyle w:val="Akapitzlist"/>
        <w:numPr>
          <w:ilvl w:val="0"/>
          <w:numId w:val="1"/>
        </w:numPr>
      </w:pPr>
      <w:r w:rsidRPr="00284C80">
        <w:rPr>
          <w:b/>
        </w:rPr>
        <w:t>Oglądanie ilustracji</w:t>
      </w:r>
      <w:r w:rsidR="002161F7" w:rsidRPr="00284C80">
        <w:rPr>
          <w:b/>
        </w:rPr>
        <w:t xml:space="preserve"> w Karcie pracy s. 48-49 </w:t>
      </w:r>
      <w:r w:rsidR="002161F7">
        <w:t xml:space="preserve">–nazywanie kwiatów z pomocą rodzica. </w:t>
      </w:r>
      <w:r w:rsidR="00E90F01">
        <w:t>Dziecko mówi, które kwiaty najłatwiej jest rozpoznać (wymienia charakterystyczne cechy kwiatów)</w:t>
      </w:r>
    </w:p>
    <w:p w:rsidR="00E90F01" w:rsidRPr="00284C80" w:rsidRDefault="00F01420" w:rsidP="00DA321E">
      <w:pPr>
        <w:pStyle w:val="Akapitzlist"/>
        <w:numPr>
          <w:ilvl w:val="0"/>
          <w:numId w:val="1"/>
        </w:numPr>
        <w:rPr>
          <w:b/>
        </w:rPr>
      </w:pPr>
      <w:r w:rsidRPr="00284C80">
        <w:rPr>
          <w:b/>
        </w:rPr>
        <w:t xml:space="preserve">Zabawa ruchowa przy piosence </w:t>
      </w:r>
      <w:proofErr w:type="gramStart"/>
      <w:r w:rsidR="00E90F01" w:rsidRPr="00284C80">
        <w:rPr>
          <w:b/>
        </w:rPr>
        <w:t>,,</w:t>
      </w:r>
      <w:proofErr w:type="gramEnd"/>
      <w:r w:rsidR="00E90F01" w:rsidRPr="00284C80">
        <w:rPr>
          <w:b/>
        </w:rPr>
        <w:t>Wiosna na łące’’ J. Kucharczyk</w:t>
      </w:r>
    </w:p>
    <w:p w:rsidR="00E90F01" w:rsidRDefault="00E90F01" w:rsidP="00E90F01">
      <w:pPr>
        <w:pStyle w:val="Akapitzlist"/>
      </w:pPr>
      <w:r>
        <w:t>Swobodne ruchy przy piosence, na przerwę w muzyce witamy się różnymi częściami ciała: witają się kolana, łokcie, stopy, ramiona.</w:t>
      </w:r>
    </w:p>
    <w:p w:rsidR="00E90F01" w:rsidRDefault="00AB5A2B" w:rsidP="00E90F01">
      <w:pPr>
        <w:pStyle w:val="Akapitzlist"/>
      </w:pPr>
      <w:hyperlink r:id="rId6" w:history="1">
        <w:r w:rsidR="008F5B27" w:rsidRPr="004F33D7">
          <w:rPr>
            <w:rStyle w:val="Hipercze"/>
          </w:rPr>
          <w:t>https</w:t>
        </w:r>
        <w:proofErr w:type="gramStart"/>
        <w:r w:rsidR="008F5B27" w:rsidRPr="004F33D7">
          <w:rPr>
            <w:rStyle w:val="Hipercze"/>
          </w:rPr>
          <w:t>://www</w:t>
        </w:r>
        <w:proofErr w:type="gramEnd"/>
        <w:r w:rsidR="008F5B27" w:rsidRPr="004F33D7">
          <w:rPr>
            <w:rStyle w:val="Hipercze"/>
          </w:rPr>
          <w:t>.</w:t>
        </w:r>
        <w:proofErr w:type="gramStart"/>
        <w:r w:rsidR="008F5B27" w:rsidRPr="004F33D7">
          <w:rPr>
            <w:rStyle w:val="Hipercze"/>
          </w:rPr>
          <w:t>youtube</w:t>
        </w:r>
        <w:proofErr w:type="gramEnd"/>
        <w:r w:rsidR="008F5B27" w:rsidRPr="004F33D7">
          <w:rPr>
            <w:rStyle w:val="Hipercze"/>
          </w:rPr>
          <w:t>.</w:t>
        </w:r>
        <w:proofErr w:type="gramStart"/>
        <w:r w:rsidR="008F5B27" w:rsidRPr="004F33D7">
          <w:rPr>
            <w:rStyle w:val="Hipercze"/>
          </w:rPr>
          <w:t>com</w:t>
        </w:r>
        <w:proofErr w:type="gramEnd"/>
        <w:r w:rsidR="008F5B27" w:rsidRPr="004F33D7">
          <w:rPr>
            <w:rStyle w:val="Hipercze"/>
          </w:rPr>
          <w:t>/watch?</w:t>
        </w:r>
        <w:proofErr w:type="gramStart"/>
        <w:r w:rsidR="008F5B27" w:rsidRPr="004F33D7">
          <w:rPr>
            <w:rStyle w:val="Hipercze"/>
          </w:rPr>
          <w:t>v</w:t>
        </w:r>
        <w:proofErr w:type="gramEnd"/>
        <w:r w:rsidR="008F5B27" w:rsidRPr="004F33D7">
          <w:rPr>
            <w:rStyle w:val="Hipercze"/>
          </w:rPr>
          <w:t>=814z9Tpphkw</w:t>
        </w:r>
      </w:hyperlink>
    </w:p>
    <w:p w:rsidR="00E90F01" w:rsidRPr="00CB3998" w:rsidRDefault="00CB3998" w:rsidP="00CB399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4F33D7" w:rsidRPr="00CB3998">
        <w:rPr>
          <w:b/>
        </w:rPr>
        <w:t>oi mili</w:t>
      </w:r>
      <w:r>
        <w:rPr>
          <w:b/>
        </w:rPr>
        <w:t xml:space="preserve"> czas</w:t>
      </w:r>
      <w:r w:rsidR="004F33D7" w:rsidRPr="00CB3998">
        <w:rPr>
          <w:b/>
        </w:rPr>
        <w:t xml:space="preserve"> na Kartę </w:t>
      </w:r>
      <w:r w:rsidR="00E90F01" w:rsidRPr="00CB3998">
        <w:rPr>
          <w:b/>
        </w:rPr>
        <w:t>pracy, cz. 2, nr 52</w:t>
      </w:r>
    </w:p>
    <w:p w:rsidR="00DA321E" w:rsidRDefault="00E90F01" w:rsidP="00E90F01">
      <w:pPr>
        <w:pStyle w:val="Akapitzlist"/>
      </w:pPr>
      <w:r>
        <w:t>- nazywanie z pomocą osoby dorosłej kwiatów na obrazkach, liczenie</w:t>
      </w:r>
    </w:p>
    <w:p w:rsidR="00E90F01" w:rsidRDefault="003935D4" w:rsidP="00E90F01">
      <w:pPr>
        <w:pStyle w:val="Akapitzlist"/>
      </w:pPr>
      <w:r>
        <w:t>- określenie ilości kwiatów w bukiecie za pomocą kresek</w:t>
      </w:r>
    </w:p>
    <w:p w:rsidR="003935D4" w:rsidRDefault="003935D4" w:rsidP="00E90F01">
      <w:pPr>
        <w:pStyle w:val="Akapitzlist"/>
      </w:pPr>
      <w:r>
        <w:t>- rysowanie kwiatów po śladach</w:t>
      </w:r>
    </w:p>
    <w:p w:rsidR="00E938FB" w:rsidRPr="0046260B" w:rsidRDefault="00E938FB" w:rsidP="00E938FB">
      <w:pPr>
        <w:pStyle w:val="Akapitzlist"/>
        <w:numPr>
          <w:ilvl w:val="0"/>
          <w:numId w:val="1"/>
        </w:numPr>
      </w:pPr>
      <w:r>
        <w:rPr>
          <w:b/>
        </w:rPr>
        <w:t>Masażyk relaksacyjny</w:t>
      </w:r>
      <w:r w:rsidR="0046260B">
        <w:rPr>
          <w:b/>
        </w:rPr>
        <w:t xml:space="preserve"> </w:t>
      </w:r>
      <w:proofErr w:type="gramStart"/>
      <w:r w:rsidR="0046260B">
        <w:rPr>
          <w:b/>
        </w:rPr>
        <w:t>,,</w:t>
      </w:r>
      <w:proofErr w:type="gramEnd"/>
      <w:r w:rsidR="0046260B">
        <w:rPr>
          <w:b/>
        </w:rPr>
        <w:t xml:space="preserve"> Słońce świeci’’</w:t>
      </w:r>
    </w:p>
    <w:p w:rsidR="0046260B" w:rsidRDefault="0046260B" w:rsidP="0046260B">
      <w:pPr>
        <w:pStyle w:val="Akapitzlist"/>
        <w:rPr>
          <w:i/>
        </w:rPr>
      </w:pPr>
      <w:r w:rsidRPr="0046260B">
        <w:t>Słońce</w:t>
      </w:r>
      <w:r>
        <w:t xml:space="preserve"> świeci (</w:t>
      </w:r>
      <w:r>
        <w:rPr>
          <w:i/>
        </w:rPr>
        <w:t>masujemy górną partię pleców dziecka ruchami okrężnymi całej dłoni)</w:t>
      </w:r>
    </w:p>
    <w:p w:rsidR="0046260B" w:rsidRDefault="003B1835" w:rsidP="0046260B">
      <w:pPr>
        <w:pStyle w:val="Akapitzlist"/>
        <w:rPr>
          <w:i/>
        </w:rPr>
      </w:pPr>
      <w:proofErr w:type="gramStart"/>
      <w:r>
        <w:t>p</w:t>
      </w:r>
      <w:r w:rsidR="0046260B">
        <w:t>ada</w:t>
      </w:r>
      <w:proofErr w:type="gramEnd"/>
      <w:r w:rsidR="0046260B">
        <w:t xml:space="preserve"> deszcz </w:t>
      </w:r>
      <w:r w:rsidR="0046260B">
        <w:rPr>
          <w:i/>
        </w:rPr>
        <w:t>( klepiemy po plecach opuszkami palców)</w:t>
      </w:r>
    </w:p>
    <w:p w:rsidR="0046260B" w:rsidRDefault="003B1835" w:rsidP="0046260B">
      <w:pPr>
        <w:pStyle w:val="Akapitzlist"/>
        <w:rPr>
          <w:i/>
        </w:rPr>
      </w:pPr>
      <w:r>
        <w:t>i</w:t>
      </w:r>
      <w:r w:rsidR="0046260B">
        <w:t xml:space="preserve"> po plecach biegnie </w:t>
      </w:r>
      <w:proofErr w:type="gramStart"/>
      <w:r w:rsidR="0046260B">
        <w:t xml:space="preserve">dreszcz  </w:t>
      </w:r>
      <w:r w:rsidR="0046260B">
        <w:rPr>
          <w:i/>
        </w:rPr>
        <w:t>(wędrujemy</w:t>
      </w:r>
      <w:proofErr w:type="gramEnd"/>
      <w:r w:rsidR="0046260B">
        <w:rPr>
          <w:i/>
        </w:rPr>
        <w:t xml:space="preserve"> wszystkimi palcami przez całe plecy z dołu do góry)</w:t>
      </w:r>
    </w:p>
    <w:p w:rsidR="0046260B" w:rsidRDefault="0046260B" w:rsidP="0046260B">
      <w:pPr>
        <w:pStyle w:val="Akapitzlist"/>
        <w:rPr>
          <w:i/>
        </w:rPr>
      </w:pPr>
      <w:r>
        <w:t xml:space="preserve">A ja za nim bam, bam, bam </w:t>
      </w:r>
      <w:r>
        <w:rPr>
          <w:i/>
        </w:rPr>
        <w:t>(delikatnie przebiegamy po plecach piąstkami)</w:t>
      </w:r>
    </w:p>
    <w:p w:rsidR="0046260B" w:rsidRDefault="003B1835" w:rsidP="0046260B">
      <w:pPr>
        <w:pStyle w:val="Akapitzlist"/>
        <w:rPr>
          <w:i/>
        </w:rPr>
      </w:pPr>
      <w:proofErr w:type="gramStart"/>
      <w:r>
        <w:t>t</w:t>
      </w:r>
      <w:r w:rsidR="0046260B">
        <w:t>u</w:t>
      </w:r>
      <w:proofErr w:type="gramEnd"/>
      <w:r w:rsidR="0046260B">
        <w:t xml:space="preserve"> Cię mam!  </w:t>
      </w:r>
      <w:r w:rsidR="0046260B">
        <w:rPr>
          <w:i/>
        </w:rPr>
        <w:t>(</w:t>
      </w:r>
      <w:proofErr w:type="gramStart"/>
      <w:r w:rsidR="0046260B">
        <w:rPr>
          <w:i/>
        </w:rPr>
        <w:t>łaskoczemy</w:t>
      </w:r>
      <w:proofErr w:type="gramEnd"/>
      <w:r w:rsidR="0046260B">
        <w:rPr>
          <w:i/>
        </w:rPr>
        <w:t xml:space="preserve"> boki pod żebrami)</w:t>
      </w:r>
    </w:p>
    <w:p w:rsidR="003B1835" w:rsidRPr="003B1835" w:rsidRDefault="003B1835" w:rsidP="003B1835">
      <w:pPr>
        <w:pStyle w:val="Akapitzlist"/>
        <w:rPr>
          <w:i/>
        </w:rPr>
      </w:pPr>
    </w:p>
    <w:p w:rsidR="003B1835" w:rsidRPr="0046260B" w:rsidRDefault="00CB3998" w:rsidP="0046260B">
      <w:pPr>
        <w:pStyle w:val="Akapitzlist"/>
        <w:rPr>
          <w:i/>
        </w:rPr>
      </w:pPr>
      <w:r>
        <w:rPr>
          <w:i/>
          <w:noProof/>
          <w:lang w:eastAsia="pl-PL"/>
        </w:rPr>
        <w:lastRenderedPageBreak/>
        <w:drawing>
          <wp:inline distT="0" distB="0" distL="0" distR="0">
            <wp:extent cx="5305425" cy="3531671"/>
            <wp:effectExtent l="0" t="0" r="0" b="0"/>
            <wp:docPr id="1" name="Obraz 1" descr="C:\Users\Matuchy\Desktop\rumi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chy\Desktop\rumian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71" cy="353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D4" w:rsidRDefault="003935D4" w:rsidP="00E938FB">
      <w:pPr>
        <w:pStyle w:val="Akapitzlist"/>
      </w:pPr>
    </w:p>
    <w:p w:rsidR="004F33D7" w:rsidRPr="00156628" w:rsidRDefault="004F33D7" w:rsidP="003935D4">
      <w:pPr>
        <w:pStyle w:val="Akapitzlist"/>
        <w:numPr>
          <w:ilvl w:val="0"/>
          <w:numId w:val="1"/>
        </w:numPr>
      </w:pPr>
      <w:r>
        <w:rPr>
          <w:b/>
        </w:rPr>
        <w:t>Oglądanie zd</w:t>
      </w:r>
      <w:r w:rsidR="00CB3998">
        <w:rPr>
          <w:b/>
        </w:rPr>
        <w:t>jęcia przedstawiającego rumianki</w:t>
      </w:r>
      <w:r>
        <w:rPr>
          <w:b/>
        </w:rPr>
        <w:t xml:space="preserve"> – </w:t>
      </w:r>
      <w:r>
        <w:t xml:space="preserve">dziecko wskazuje jego charakterystyczne cechy. Rodzic opowiada ciekawostki na temat kwiatu ( </w:t>
      </w:r>
      <w:r w:rsidR="00156628">
        <w:rPr>
          <w:i/>
        </w:rPr>
        <w:t xml:space="preserve">Rumianek to roślina często spotykana na łące. Kwiaty mają kolor biały, z żółtym środkiem. Cała roślina bardzo ładnie pachnie. Rumianek wykorzystywany jest w leczeniu ludzi, </w:t>
      </w:r>
      <w:proofErr w:type="gramStart"/>
      <w:r w:rsidR="00156628">
        <w:rPr>
          <w:i/>
        </w:rPr>
        <w:t>np. gdy</w:t>
      </w:r>
      <w:proofErr w:type="gramEnd"/>
      <w:r w:rsidR="00156628">
        <w:rPr>
          <w:i/>
        </w:rPr>
        <w:t xml:space="preserve"> boli gardło, bolą dziąsła lub przy podrażnieniu skóry)</w:t>
      </w:r>
    </w:p>
    <w:p w:rsidR="00156628" w:rsidRPr="00E938FB" w:rsidRDefault="00156628" w:rsidP="003935D4">
      <w:pPr>
        <w:pStyle w:val="Akapitzlist"/>
        <w:numPr>
          <w:ilvl w:val="0"/>
          <w:numId w:val="1"/>
        </w:numPr>
      </w:pPr>
      <w:r>
        <w:rPr>
          <w:b/>
        </w:rPr>
        <w:t>Zapraszam do wykonania rumianków. Wyprawka, karta nr 25</w:t>
      </w:r>
    </w:p>
    <w:p w:rsidR="00E938FB" w:rsidRPr="00B66A28" w:rsidRDefault="00CB3998" w:rsidP="003935D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Zabawa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Tor przeszkód’’ – </w:t>
      </w:r>
      <w:r>
        <w:t>ćwiczenie koordynacji wzrokowo-ruchowej</w:t>
      </w:r>
    </w:p>
    <w:p w:rsidR="00B66A28" w:rsidRPr="00B66A28" w:rsidRDefault="00B66A28" w:rsidP="00B66A28">
      <w:pPr>
        <w:pStyle w:val="Akapitzlist"/>
      </w:pPr>
      <w:r>
        <w:t>Ułóżcie trasę z różnych przedmiotów. Zadaniem dziecka jest turlać piłkę po torze (zamiast piłki można wykorzystać samochodzik)</w:t>
      </w:r>
    </w:p>
    <w:p w:rsidR="00CB3998" w:rsidRDefault="00CB3998" w:rsidP="00B66A28">
      <w:pPr>
        <w:pStyle w:val="Akapitzlist"/>
        <w:rPr>
          <w:b/>
        </w:rPr>
      </w:pPr>
    </w:p>
    <w:p w:rsidR="00FD5B92" w:rsidRPr="00B66A28" w:rsidRDefault="00B66A28" w:rsidP="00B66A28">
      <w:pPr>
        <w:rPr>
          <w:b/>
        </w:rPr>
      </w:pPr>
      <w:r>
        <w:rPr>
          <w:b/>
        </w:rPr>
        <w:t xml:space="preserve">Mam nadzieję, że </w:t>
      </w:r>
      <w:proofErr w:type="gramStart"/>
      <w:r>
        <w:rPr>
          <w:b/>
        </w:rPr>
        <w:t>fajnie</w:t>
      </w:r>
      <w:proofErr w:type="gramEnd"/>
      <w:r>
        <w:rPr>
          <w:b/>
        </w:rPr>
        <w:t xml:space="preserve"> się bawiliście.  Zapraszam na jutrzejsze zajęcia.</w:t>
      </w:r>
    </w:p>
    <w:sectPr w:rsidR="00FD5B92" w:rsidRPr="00B66A28" w:rsidSect="000A260D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CF"/>
    <w:multiLevelType w:val="hybridMultilevel"/>
    <w:tmpl w:val="2FB8E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6EC8"/>
    <w:multiLevelType w:val="hybridMultilevel"/>
    <w:tmpl w:val="57C0C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FEE"/>
    <w:rsid w:val="00023A7E"/>
    <w:rsid w:val="000A260D"/>
    <w:rsid w:val="00156628"/>
    <w:rsid w:val="002161F7"/>
    <w:rsid w:val="00284C80"/>
    <w:rsid w:val="002B73FC"/>
    <w:rsid w:val="003935D4"/>
    <w:rsid w:val="003B1835"/>
    <w:rsid w:val="0046260B"/>
    <w:rsid w:val="004F33D7"/>
    <w:rsid w:val="00781567"/>
    <w:rsid w:val="008F5B27"/>
    <w:rsid w:val="00962C90"/>
    <w:rsid w:val="0097160D"/>
    <w:rsid w:val="00AB5A2B"/>
    <w:rsid w:val="00B66A28"/>
    <w:rsid w:val="00CB3998"/>
    <w:rsid w:val="00CF2EB8"/>
    <w:rsid w:val="00D17AD1"/>
    <w:rsid w:val="00D95FEE"/>
    <w:rsid w:val="00DA321E"/>
    <w:rsid w:val="00E90F01"/>
    <w:rsid w:val="00E938FB"/>
    <w:rsid w:val="00F01420"/>
    <w:rsid w:val="00FD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F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B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F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B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14z9Tpphkw" TargetMode="External"/><Relationship Id="rId5" Type="http://schemas.openxmlformats.org/officeDocument/2006/relationships/hyperlink" Target="https://www.youtube.com/watch?v=LNouuY9zrKQ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2020-05-20T18:40:00Z</dcterms:created>
  <dcterms:modified xsi:type="dcterms:W3CDTF">2020-05-20T18:40:00Z</dcterms:modified>
</cp:coreProperties>
</file>